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202_2049018285"/>
      <w:bookmarkEnd w:id="0"/>
      <w:r>
        <w:rPr/>
        <w:t>Logbogen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da-D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da-DK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</Words>
  <Characters>8</Characters>
  <CharactersWithSpaces>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2019-06-16T00:56:26Z</dcterms:created>
  <dc:creator>Frands Frydendal</dc:creator>
  <dc:description/>
  <dc:language>da-DK</dc:language>
  <cp:lastModifiedBy>Frands Frydendal</cp:lastModifiedBy>
  <dcterms:modified xsi:type="dcterms:W3CDTF">2019-06-16T00:56:52Z</dcterms:modified>
  <cp:revision>1</cp:revision>
  <dc:subject/>
  <dc:title/>
</cp:coreProperties>
</file>